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7B3B25CE" w:rsidR="00BC6A2B" w:rsidRDefault="00EC5A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B7475E">
        <w:rPr>
          <w:b/>
          <w:sz w:val="24"/>
          <w:szCs w:val="24"/>
        </w:rPr>
        <w:t xml:space="preserve"> 20, 2023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6751BE83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4A8D">
              <w:rPr>
                <w:b/>
                <w:sz w:val="28"/>
                <w:szCs w:val="28"/>
              </w:rPr>
              <w:t>9</w:t>
            </w:r>
            <w:r w:rsidR="00CC3705">
              <w:rPr>
                <w:b/>
                <w:sz w:val="28"/>
                <w:szCs w:val="28"/>
              </w:rPr>
              <w:t>:15</w:t>
            </w:r>
            <w:r w:rsidR="00914A8D">
              <w:rPr>
                <w:b/>
                <w:sz w:val="28"/>
                <w:szCs w:val="28"/>
              </w:rPr>
              <w:t xml:space="preserve"> a</w:t>
            </w:r>
            <w:r w:rsidR="00AD46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1" w14:textId="337CB382" w:rsidR="006E4B79" w:rsidRDefault="006E4B79" w:rsidP="00914A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68E86BE3" w14:textId="134B9EEE" w:rsidR="006E4B79" w:rsidRDefault="00B7475E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E37FBF">
              <w:rPr>
                <w:sz w:val="24"/>
                <w:szCs w:val="24"/>
              </w:rPr>
              <w:t>Financials</w:t>
            </w:r>
          </w:p>
          <w:p w14:paraId="571CC7E8" w14:textId="2FAC4AED" w:rsidR="00E37FBF" w:rsidRDefault="00E37FBF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Financials</w:t>
            </w:r>
          </w:p>
          <w:p w14:paraId="7FC33AB0" w14:textId="349F105B" w:rsidR="00891768" w:rsidRDefault="00891768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Resource officer </w:t>
            </w:r>
            <w:proofErr w:type="gramStart"/>
            <w:r>
              <w:rPr>
                <w:sz w:val="24"/>
                <w:szCs w:val="24"/>
              </w:rPr>
              <w:t>-  no</w:t>
            </w:r>
            <w:proofErr w:type="gramEnd"/>
            <w:r>
              <w:rPr>
                <w:sz w:val="24"/>
                <w:szCs w:val="24"/>
              </w:rPr>
              <w:t xml:space="preserve"> progress maybe next year</w:t>
            </w:r>
          </w:p>
          <w:p w14:paraId="554342B5" w14:textId="4501AE59" w:rsidR="00891768" w:rsidRDefault="00891768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 Floor Neva working on </w:t>
            </w:r>
            <w:r w:rsidR="00540790">
              <w:rPr>
                <w:sz w:val="24"/>
                <w:szCs w:val="24"/>
              </w:rPr>
              <w:t>getting 3 quotes</w:t>
            </w:r>
          </w:p>
          <w:p w14:paraId="1DDB176B" w14:textId="10A507D9" w:rsidR="00891768" w:rsidRDefault="00891768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</w:t>
            </w:r>
            <w:proofErr w:type="gramStart"/>
            <w:r>
              <w:rPr>
                <w:sz w:val="24"/>
                <w:szCs w:val="24"/>
              </w:rPr>
              <w:t>insurance  going</w:t>
            </w:r>
            <w:proofErr w:type="gramEnd"/>
            <w:r>
              <w:rPr>
                <w:sz w:val="24"/>
                <w:szCs w:val="24"/>
              </w:rPr>
              <w:t xml:space="preserve"> from $945 per certified employee to $1,580 a month that is a 17K a month / 125K a year increase</w:t>
            </w:r>
          </w:p>
          <w:p w14:paraId="262ACA0E" w14:textId="77777777" w:rsidR="00891768" w:rsidRDefault="00891768" w:rsidP="00891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23F229CB" w14:textId="52AAF5C5" w:rsidR="00774A16" w:rsidRDefault="00774A16" w:rsidP="001F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4C74FCAF" w14:textId="0DA9CD4A" w:rsidR="00774A16" w:rsidRDefault="00774A16" w:rsidP="001F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21CAB1BD" w14:textId="1E6BEFBE" w:rsidR="00774A16" w:rsidRDefault="00774A16" w:rsidP="001F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5BD0A6A0" w14:textId="1EF937BC" w:rsidR="00A175A3" w:rsidRDefault="00A175A3" w:rsidP="00914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00000019" w14:textId="71D32B4E" w:rsidR="00363818" w:rsidRDefault="00363818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29642D1C" w14:textId="216F624F" w:rsidR="00B13947" w:rsidRPr="001F42EF" w:rsidRDefault="00B13947" w:rsidP="001F42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FY23 budget</w:t>
            </w:r>
            <w:r w:rsidR="00891768">
              <w:rPr>
                <w:sz w:val="24"/>
                <w:szCs w:val="24"/>
              </w:rPr>
              <w:t xml:space="preserve"> – </w:t>
            </w:r>
            <w:proofErr w:type="spellStart"/>
            <w:r w:rsidR="00891768">
              <w:rPr>
                <w:sz w:val="24"/>
                <w:szCs w:val="24"/>
              </w:rPr>
              <w:t>heath</w:t>
            </w:r>
            <w:proofErr w:type="spellEnd"/>
            <w:r w:rsidR="00891768">
              <w:rPr>
                <w:sz w:val="24"/>
                <w:szCs w:val="24"/>
              </w:rPr>
              <w:t xml:space="preserve"> insurance may require amendment</w:t>
            </w:r>
          </w:p>
          <w:p w14:paraId="30A2AD52" w14:textId="10B5CC1D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</w:t>
            </w:r>
          </w:p>
          <w:p w14:paraId="01FD7616" w14:textId="41C5E581" w:rsidR="0009226D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  <w:r w:rsidR="00540790">
              <w:rPr>
                <w:sz w:val="24"/>
                <w:szCs w:val="24"/>
              </w:rPr>
              <w:t xml:space="preserve">- a new director has not been hired, need 1 additional employee for afterschool. </w:t>
            </w:r>
          </w:p>
          <w:p w14:paraId="261279E2" w14:textId="2363923B" w:rsidR="00F824C6" w:rsidRPr="0009226D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  <w:r w:rsidR="00540790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 47K federal facilities grant / want to use for rent </w:t>
            </w:r>
            <w:proofErr w:type="spellStart"/>
            <w:r w:rsidR="00540790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aug</w:t>
            </w:r>
            <w:proofErr w:type="spellEnd"/>
            <w:r w:rsidR="00540790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 to march</w:t>
            </w:r>
          </w:p>
          <w:p w14:paraId="00000024" w14:textId="2D577812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FA6042A" w14:textId="77777777" w:rsidR="00A71E4E" w:rsidRPr="00CA7BD6" w:rsidRDefault="00A71E4E" w:rsidP="00A71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176F672" w14:textId="77777777" w:rsidR="006E4B79" w:rsidRPr="00A71E4E" w:rsidRDefault="00A71E4E" w:rsidP="00A71E4E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 w:rsidRPr="00A71E4E">
              <w:rPr>
                <w:sz w:val="24"/>
                <w:szCs w:val="24"/>
              </w:rPr>
              <w:t>Dec ending balance $3,007,087.94</w:t>
            </w:r>
          </w:p>
          <w:p w14:paraId="0000002C" w14:textId="34048C43" w:rsidR="00A71E4E" w:rsidRPr="00A71E4E" w:rsidRDefault="00A71E4E" w:rsidP="00A71E4E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Need to look at hiring consultant to review / update board policy manual annually. </w:t>
            </w: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5420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5788374">
    <w:abstractNumId w:val="1"/>
  </w:num>
  <w:num w:numId="2" w16cid:durableId="1889413716">
    <w:abstractNumId w:val="14"/>
  </w:num>
  <w:num w:numId="3" w16cid:durableId="291138905">
    <w:abstractNumId w:val="0"/>
  </w:num>
  <w:num w:numId="4" w16cid:durableId="611279804">
    <w:abstractNumId w:val="3"/>
  </w:num>
  <w:num w:numId="5" w16cid:durableId="12148242">
    <w:abstractNumId w:val="8"/>
  </w:num>
  <w:num w:numId="6" w16cid:durableId="1286933279">
    <w:abstractNumId w:val="10"/>
  </w:num>
  <w:num w:numId="7" w16cid:durableId="1535340521">
    <w:abstractNumId w:val="9"/>
  </w:num>
  <w:num w:numId="8" w16cid:durableId="250358126">
    <w:abstractNumId w:val="7"/>
  </w:num>
  <w:num w:numId="9" w16cid:durableId="1212301416">
    <w:abstractNumId w:val="5"/>
  </w:num>
  <w:num w:numId="10" w16cid:durableId="1744444532">
    <w:abstractNumId w:val="15"/>
  </w:num>
  <w:num w:numId="11" w16cid:durableId="1963875458">
    <w:abstractNumId w:val="13"/>
  </w:num>
  <w:num w:numId="12" w16cid:durableId="1171068794">
    <w:abstractNumId w:val="11"/>
  </w:num>
  <w:num w:numId="13" w16cid:durableId="407268352">
    <w:abstractNumId w:val="2"/>
  </w:num>
  <w:num w:numId="14" w16cid:durableId="664864172">
    <w:abstractNumId w:val="12"/>
  </w:num>
  <w:num w:numId="15" w16cid:durableId="1014114280">
    <w:abstractNumId w:val="6"/>
  </w:num>
  <w:num w:numId="16" w16cid:durableId="1783912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1F42EF"/>
    <w:rsid w:val="00357E3E"/>
    <w:rsid w:val="00363818"/>
    <w:rsid w:val="004600B5"/>
    <w:rsid w:val="00540790"/>
    <w:rsid w:val="005906C4"/>
    <w:rsid w:val="005B2F1A"/>
    <w:rsid w:val="005E041F"/>
    <w:rsid w:val="006E4B79"/>
    <w:rsid w:val="006F768D"/>
    <w:rsid w:val="00770676"/>
    <w:rsid w:val="00774A16"/>
    <w:rsid w:val="00890329"/>
    <w:rsid w:val="00891768"/>
    <w:rsid w:val="00914A8D"/>
    <w:rsid w:val="00A175A3"/>
    <w:rsid w:val="00A71E4E"/>
    <w:rsid w:val="00AD4670"/>
    <w:rsid w:val="00B13947"/>
    <w:rsid w:val="00B7475E"/>
    <w:rsid w:val="00BC6A2B"/>
    <w:rsid w:val="00BE7993"/>
    <w:rsid w:val="00C264B1"/>
    <w:rsid w:val="00CA7BD6"/>
    <w:rsid w:val="00CC3705"/>
    <w:rsid w:val="00DA410F"/>
    <w:rsid w:val="00E37FBF"/>
    <w:rsid w:val="00EC5A54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3</cp:revision>
  <cp:lastPrinted>2023-01-19T22:22:00Z</cp:lastPrinted>
  <dcterms:created xsi:type="dcterms:W3CDTF">2023-01-19T22:23:00Z</dcterms:created>
  <dcterms:modified xsi:type="dcterms:W3CDTF">2023-03-24T18:15:00Z</dcterms:modified>
</cp:coreProperties>
</file>